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01" w:rsidRPr="00C919FF" w:rsidRDefault="007E5018" w:rsidP="00C919FF">
      <w:pPr>
        <w:spacing w:before="20" w:after="20"/>
        <w:jc w:val="center"/>
        <w:rPr>
          <w:rFonts w:ascii="Verdana" w:eastAsia="Verdana" w:hAnsi="Verdana" w:cs="Verdana"/>
          <w:b/>
          <w:sz w:val="22"/>
          <w:szCs w:val="22"/>
        </w:rPr>
      </w:pPr>
      <w:r w:rsidRPr="00C919FF">
        <w:rPr>
          <w:rFonts w:ascii="Verdana" w:eastAsia="Verdana" w:hAnsi="Verdana" w:cs="Verdana"/>
          <w:b/>
          <w:sz w:val="22"/>
          <w:szCs w:val="22"/>
        </w:rPr>
        <w:t>2017 - 2018 EĞİTİM-ÖĞRETİM YILI</w:t>
      </w:r>
    </w:p>
    <w:p w:rsidR="00422801" w:rsidRPr="00C919FF" w:rsidRDefault="007E5018">
      <w:pPr>
        <w:spacing w:before="20" w:after="20"/>
        <w:jc w:val="center"/>
        <w:rPr>
          <w:rFonts w:ascii="Verdana" w:eastAsia="Verdana" w:hAnsi="Verdana" w:cs="Verdana"/>
          <w:b/>
          <w:sz w:val="22"/>
          <w:szCs w:val="22"/>
        </w:rPr>
      </w:pPr>
      <w:r w:rsidRPr="00C919FF">
        <w:rPr>
          <w:rFonts w:ascii="Verdana" w:eastAsia="Verdana" w:hAnsi="Verdana" w:cs="Verdana"/>
          <w:b/>
          <w:sz w:val="22"/>
          <w:szCs w:val="22"/>
        </w:rPr>
        <w:t>GÜZ YARIYILI</w:t>
      </w:r>
    </w:p>
    <w:p w:rsidR="00422801" w:rsidRPr="00C919FF" w:rsidRDefault="007E5018">
      <w:pPr>
        <w:shd w:val="clear" w:color="auto" w:fill="CC99FF"/>
        <w:spacing w:before="20" w:after="20"/>
        <w:jc w:val="center"/>
        <w:rPr>
          <w:rFonts w:ascii="Verdana" w:eastAsia="Verdana" w:hAnsi="Verdana" w:cs="Verdana"/>
          <w:b/>
          <w:color w:val="FFFFFF" w:themeColor="background1"/>
          <w:sz w:val="22"/>
          <w:szCs w:val="22"/>
        </w:rPr>
      </w:pPr>
      <w:r w:rsidRPr="00C919FF">
        <w:rPr>
          <w:rFonts w:ascii="Verdana" w:eastAsia="Verdana" w:hAnsi="Verdana" w:cs="Verdana"/>
          <w:b/>
          <w:color w:val="FFFFFF" w:themeColor="background1"/>
          <w:sz w:val="22"/>
          <w:szCs w:val="22"/>
        </w:rPr>
        <w:t xml:space="preserve">OKUL ÖNCESİ </w:t>
      </w:r>
      <w:r w:rsidR="00AC29E6" w:rsidRPr="00C919FF">
        <w:rPr>
          <w:rFonts w:ascii="Verdana" w:eastAsia="Verdana" w:hAnsi="Verdana" w:cs="Verdana"/>
          <w:b/>
          <w:color w:val="FFFFFF" w:themeColor="background1"/>
          <w:sz w:val="22"/>
          <w:szCs w:val="22"/>
        </w:rPr>
        <w:t>ÖĞRETMENLİĞİ PROGRAMI</w:t>
      </w:r>
    </w:p>
    <w:p w:rsidR="00422801" w:rsidRPr="00C919FF" w:rsidRDefault="007E5018">
      <w:pPr>
        <w:spacing w:before="20" w:after="20"/>
        <w:jc w:val="center"/>
        <w:rPr>
          <w:rFonts w:ascii="Verdana" w:eastAsia="Verdana" w:hAnsi="Verdana" w:cs="Verdana"/>
          <w:b/>
          <w:sz w:val="22"/>
          <w:szCs w:val="22"/>
        </w:rPr>
      </w:pPr>
      <w:r w:rsidRPr="00C919FF">
        <w:rPr>
          <w:rFonts w:ascii="Verdana" w:eastAsia="Verdana" w:hAnsi="Verdana" w:cs="Verdana"/>
          <w:b/>
          <w:sz w:val="22"/>
          <w:szCs w:val="22"/>
        </w:rPr>
        <w:t>HAFTALIK DERS PROGRAMI</w:t>
      </w:r>
    </w:p>
    <w:p w:rsidR="00422801" w:rsidRPr="00C919FF" w:rsidRDefault="007E5018">
      <w:pPr>
        <w:spacing w:before="120" w:after="120"/>
        <w:jc w:val="center"/>
        <w:rPr>
          <w:rFonts w:ascii="Verdana" w:eastAsia="Verdana" w:hAnsi="Verdana" w:cs="Verdana"/>
          <w:b/>
          <w:sz w:val="24"/>
          <w:szCs w:val="24"/>
        </w:rPr>
      </w:pPr>
      <w:r w:rsidRPr="00C919FF">
        <w:rPr>
          <w:rFonts w:ascii="Verdana" w:eastAsia="Verdana" w:hAnsi="Verdana" w:cs="Verdana"/>
          <w:b/>
          <w:sz w:val="24"/>
          <w:szCs w:val="24"/>
        </w:rPr>
        <w:t>1. SINIF</w:t>
      </w:r>
    </w:p>
    <w:tbl>
      <w:tblPr>
        <w:tblStyle w:val="a"/>
        <w:tblW w:w="1492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808"/>
        <w:gridCol w:w="1702"/>
        <w:gridCol w:w="1701"/>
        <w:gridCol w:w="1842"/>
        <w:gridCol w:w="1843"/>
        <w:gridCol w:w="1842"/>
        <w:gridCol w:w="1771"/>
        <w:gridCol w:w="1484"/>
      </w:tblGrid>
      <w:tr w:rsidR="00422801" w:rsidTr="00C919FF">
        <w:trPr>
          <w:trHeight w:val="22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6E51A5" w:rsidTr="00C919FF">
        <w:trPr>
          <w:trHeight w:val="92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6E51A5" w:rsidRDefault="006E51A5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ECE 101</w:t>
            </w:r>
          </w:p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Okul Öncesi Eğitime Giriş</w:t>
            </w:r>
          </w:p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sz w:val="14"/>
                <w:szCs w:val="14"/>
              </w:rPr>
              <w:t>Yrd. Doç. Dr. Selda Aras</w:t>
            </w:r>
          </w:p>
          <w:p w:rsidR="006E51A5" w:rsidRPr="00C443A0" w:rsidRDefault="006E51A5" w:rsidP="007E501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B301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ECE 101</w:t>
            </w:r>
          </w:p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Okul Öncesi Eğitime Giriş</w:t>
            </w:r>
          </w:p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sz w:val="14"/>
                <w:szCs w:val="14"/>
              </w:rPr>
              <w:t>Yrd. Doç. Dr. Selda Aras</w:t>
            </w:r>
          </w:p>
          <w:p w:rsidR="006E51A5" w:rsidRPr="00C443A0" w:rsidRDefault="006E51A5" w:rsidP="007E501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ECE 101</w:t>
            </w:r>
          </w:p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Okul Öncesi Eğitime Giriş</w:t>
            </w:r>
          </w:p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sz w:val="14"/>
                <w:szCs w:val="14"/>
              </w:rPr>
              <w:t>Yrd. Doç. Dr. Selda Aras</w:t>
            </w:r>
          </w:p>
          <w:p w:rsidR="006E51A5" w:rsidRPr="00C443A0" w:rsidRDefault="006E51A5" w:rsidP="007E501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B301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6E51A5" w:rsidRDefault="006E51A5" w:rsidP="00C443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ATA 101-7/8 (ECE+SNF)</w:t>
            </w:r>
          </w:p>
          <w:p w:rsidR="006E51A5" w:rsidRDefault="006E51A5" w:rsidP="00C443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Atatürk İlkeleri ve İnkılap Tarihi I</w:t>
            </w:r>
          </w:p>
          <w:p w:rsidR="006E51A5" w:rsidRPr="006E51A5" w:rsidRDefault="006E51A5" w:rsidP="00C443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Derya Şimşek</w:t>
            </w:r>
          </w:p>
          <w:p w:rsidR="006E51A5" w:rsidRPr="00C443A0" w:rsidRDefault="006E51A5" w:rsidP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Konferans Salonu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6E51A5" w:rsidRDefault="006E51A5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ATA 101-7/8 (ECE+SNF)</w:t>
            </w:r>
          </w:p>
          <w:p w:rsidR="006E51A5" w:rsidRDefault="006E51A5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Atatürk İlkeleri ve İnkılap Tarihi I</w:t>
            </w:r>
          </w:p>
          <w:p w:rsidR="006E51A5" w:rsidRPr="006E51A5" w:rsidRDefault="006E51A5" w:rsidP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Derya Şimşek</w:t>
            </w:r>
          </w:p>
          <w:p w:rsidR="006E51A5" w:rsidRPr="00C443A0" w:rsidRDefault="006E51A5" w:rsidP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Konferans Salonu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6E51A5" w:rsidRPr="00C443A0" w:rsidRDefault="006E51A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6E51A5" w:rsidRPr="00C443A0" w:rsidRDefault="006E51A5" w:rsidP="007E5018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163EF3" w:rsidTr="00C919FF">
        <w:trPr>
          <w:trHeight w:val="1600"/>
          <w:jc w:val="center"/>
        </w:trPr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163EF3" w:rsidRDefault="00163EF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ENG 125</w:t>
            </w:r>
          </w:p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İngilizce I</w:t>
            </w:r>
          </w:p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GNK 103-01</w:t>
            </w:r>
            <w:r w:rsidRPr="00C443A0">
              <w:rPr>
                <w:rFonts w:ascii="Verdana" w:eastAsia="Verdana" w:hAnsi="Verdana" w:cs="Verdana"/>
                <w:sz w:val="14"/>
                <w:szCs w:val="14"/>
              </w:rPr>
              <w:t xml:space="preserve"> (ECE) </w:t>
            </w: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Bilgisayar I</w:t>
            </w:r>
          </w:p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sz w:val="14"/>
                <w:szCs w:val="14"/>
              </w:rPr>
              <w:t>Doç. Dr. Filiz Kalelioğlu</w:t>
            </w:r>
          </w:p>
          <w:p w:rsidR="00163EF3" w:rsidRPr="00C443A0" w:rsidRDefault="00163EF3" w:rsidP="00C443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B205</w:t>
            </w:r>
          </w:p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GNK 103-02</w:t>
            </w:r>
            <w:r w:rsidRPr="00C443A0">
              <w:rPr>
                <w:rFonts w:ascii="Verdana" w:eastAsia="Verdana" w:hAnsi="Verdana" w:cs="Verdana"/>
                <w:sz w:val="14"/>
                <w:szCs w:val="14"/>
              </w:rPr>
              <w:t xml:space="preserve"> (ECE) </w:t>
            </w: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Bilgisayar I</w:t>
            </w:r>
          </w:p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sz w:val="14"/>
                <w:szCs w:val="14"/>
              </w:rPr>
              <w:t xml:space="preserve">Yrd. Doç. Dr. Emine </w:t>
            </w:r>
            <w:proofErr w:type="spellStart"/>
            <w:r w:rsidRPr="00C443A0">
              <w:rPr>
                <w:rFonts w:ascii="Verdana" w:eastAsia="Verdana" w:hAnsi="Verdana" w:cs="Verdana"/>
                <w:sz w:val="14"/>
                <w:szCs w:val="14"/>
              </w:rPr>
              <w:t>Cabı</w:t>
            </w:r>
            <w:proofErr w:type="spellEnd"/>
          </w:p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B206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GNK 103-01</w:t>
            </w:r>
            <w:r w:rsidRPr="00C443A0">
              <w:rPr>
                <w:rFonts w:ascii="Verdana" w:eastAsia="Verdana" w:hAnsi="Verdana" w:cs="Verdana"/>
                <w:sz w:val="14"/>
                <w:szCs w:val="14"/>
              </w:rPr>
              <w:t xml:space="preserve"> (ECE) </w:t>
            </w: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Bilgisayar I</w:t>
            </w:r>
          </w:p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sz w:val="14"/>
                <w:szCs w:val="14"/>
              </w:rPr>
              <w:t>Doç. Dr. Filiz Kalelioğlu</w:t>
            </w:r>
          </w:p>
          <w:p w:rsidR="00163EF3" w:rsidRPr="00C443A0" w:rsidRDefault="00163EF3" w:rsidP="00C443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B205</w:t>
            </w:r>
          </w:p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GNK 103-02</w:t>
            </w:r>
            <w:r w:rsidRPr="00C443A0">
              <w:rPr>
                <w:rFonts w:ascii="Verdana" w:eastAsia="Verdana" w:hAnsi="Verdana" w:cs="Verdana"/>
                <w:sz w:val="14"/>
                <w:szCs w:val="14"/>
              </w:rPr>
              <w:t xml:space="preserve"> (ECE) </w:t>
            </w: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Bilgisayar I</w:t>
            </w:r>
          </w:p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sz w:val="14"/>
                <w:szCs w:val="14"/>
              </w:rPr>
              <w:t xml:space="preserve">Yrd. Doç. Dr. Emine </w:t>
            </w:r>
            <w:proofErr w:type="spellStart"/>
            <w:r w:rsidRPr="00C443A0">
              <w:rPr>
                <w:rFonts w:ascii="Verdana" w:eastAsia="Verdana" w:hAnsi="Verdana" w:cs="Verdana"/>
                <w:sz w:val="14"/>
                <w:szCs w:val="14"/>
              </w:rPr>
              <w:t>Cabı</w:t>
            </w:r>
            <w:proofErr w:type="spellEnd"/>
          </w:p>
          <w:p w:rsidR="00163EF3" w:rsidRPr="00C443A0" w:rsidRDefault="00163E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B206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ECE105</w:t>
            </w:r>
          </w:p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Psikoloji</w:t>
            </w:r>
          </w:p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971FA3"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 w:rsidRPr="00971FA3">
              <w:rPr>
                <w:rFonts w:ascii="Verdana" w:eastAsia="Verdana" w:hAnsi="Verdana" w:cs="Verdana"/>
                <w:sz w:val="14"/>
                <w:szCs w:val="14"/>
              </w:rPr>
              <w:t>. Gör. Dr. Esin Şimşek</w:t>
            </w:r>
          </w:p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B105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ECE105</w:t>
            </w:r>
          </w:p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Psikoloji</w:t>
            </w:r>
          </w:p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971FA3"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 w:rsidRPr="00971FA3">
              <w:rPr>
                <w:rFonts w:ascii="Verdana" w:eastAsia="Verdana" w:hAnsi="Verdana" w:cs="Verdana"/>
                <w:sz w:val="14"/>
                <w:szCs w:val="14"/>
              </w:rPr>
              <w:t>. Gör. Dr. Esin Şimşek</w:t>
            </w:r>
          </w:p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B105</w:t>
            </w:r>
          </w:p>
        </w:tc>
      </w:tr>
      <w:tr w:rsidR="00C919FF" w:rsidTr="00C919FF">
        <w:trPr>
          <w:trHeight w:val="1580"/>
          <w:jc w:val="center"/>
        </w:trPr>
        <w:tc>
          <w:tcPr>
            <w:tcW w:w="9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C919FF" w:rsidRDefault="00C919FF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ÇRŞ.</w:t>
            </w:r>
          </w:p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19FF" w:rsidRPr="00C443A0" w:rsidRDefault="00C919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19FF" w:rsidRPr="00C443A0" w:rsidRDefault="00C919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C919FF" w:rsidRPr="00C443A0" w:rsidRDefault="00C919FF" w:rsidP="00C443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TÜRK 103</w:t>
            </w: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-03 Türkçe: Yazılı Anlatım</w:t>
            </w:r>
          </w:p>
          <w:p w:rsidR="00C919FF" w:rsidRDefault="00C919FF" w:rsidP="00C443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</w:t>
            </w: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ECE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</w:p>
          <w:p w:rsidR="00C919FF" w:rsidRPr="00C443A0" w:rsidRDefault="00C919FF" w:rsidP="00C443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B405</w:t>
            </w:r>
          </w:p>
          <w:p w:rsidR="00C919FF" w:rsidRPr="00C443A0" w:rsidRDefault="00C919FF" w:rsidP="00C443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C919FF" w:rsidRPr="00C443A0" w:rsidRDefault="00C919FF" w:rsidP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TÜRK 103</w:t>
            </w: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-03 Türkçe: Yazılı Anlatım</w:t>
            </w:r>
          </w:p>
          <w:p w:rsidR="00C919FF" w:rsidRDefault="00C919FF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</w:t>
            </w: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ECE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)</w:t>
            </w:r>
          </w:p>
          <w:p w:rsidR="00C919FF" w:rsidRPr="00C443A0" w:rsidRDefault="00C919FF" w:rsidP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B405</w:t>
            </w:r>
          </w:p>
          <w:p w:rsidR="00C919FF" w:rsidRPr="00C443A0" w:rsidRDefault="00C919FF" w:rsidP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C919FF" w:rsidRPr="00C443A0" w:rsidRDefault="00C919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GNK 103-02</w:t>
            </w:r>
            <w:r w:rsidRPr="00C443A0">
              <w:rPr>
                <w:rFonts w:ascii="Verdana" w:eastAsia="Verdana" w:hAnsi="Verdana" w:cs="Verdana"/>
                <w:sz w:val="14"/>
                <w:szCs w:val="14"/>
              </w:rPr>
              <w:t xml:space="preserve"> (ECE) </w:t>
            </w: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Bilgisayar I</w:t>
            </w:r>
          </w:p>
          <w:p w:rsidR="00C919FF" w:rsidRPr="00C443A0" w:rsidRDefault="00C919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sz w:val="14"/>
                <w:szCs w:val="14"/>
              </w:rPr>
              <w:t xml:space="preserve">Yrd. Doç. Dr. Emine </w:t>
            </w:r>
            <w:proofErr w:type="spellStart"/>
            <w:r w:rsidRPr="00C443A0">
              <w:rPr>
                <w:rFonts w:ascii="Verdana" w:eastAsia="Verdana" w:hAnsi="Verdana" w:cs="Verdana"/>
                <w:sz w:val="14"/>
                <w:szCs w:val="14"/>
              </w:rPr>
              <w:t>Cabı</w:t>
            </w:r>
            <w:proofErr w:type="spellEnd"/>
          </w:p>
          <w:p w:rsidR="00C919FF" w:rsidRPr="00C443A0" w:rsidRDefault="00C919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B206</w:t>
            </w:r>
          </w:p>
          <w:p w:rsidR="00C919FF" w:rsidRPr="00C443A0" w:rsidRDefault="00C919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GNK 103-01</w:t>
            </w:r>
            <w:r w:rsidRPr="00C443A0">
              <w:rPr>
                <w:rFonts w:ascii="Verdana" w:eastAsia="Verdana" w:hAnsi="Verdana" w:cs="Verdana"/>
                <w:sz w:val="14"/>
                <w:szCs w:val="14"/>
              </w:rPr>
              <w:t xml:space="preserve"> (ECE) </w:t>
            </w: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Bilgisayar I</w:t>
            </w:r>
          </w:p>
          <w:p w:rsidR="00C919FF" w:rsidRPr="00C443A0" w:rsidRDefault="00C919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sz w:val="14"/>
                <w:szCs w:val="14"/>
              </w:rPr>
              <w:t>Doç. Dr. Filiz Kalelioğlu</w:t>
            </w:r>
          </w:p>
          <w:p w:rsidR="00C919FF" w:rsidRPr="00C443A0" w:rsidRDefault="00C919FF" w:rsidP="00971F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B205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C919FF" w:rsidRPr="00C443A0" w:rsidRDefault="00C919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GNK 103-02</w:t>
            </w:r>
            <w:r w:rsidRPr="00C443A0">
              <w:rPr>
                <w:rFonts w:ascii="Verdana" w:eastAsia="Verdana" w:hAnsi="Verdana" w:cs="Verdana"/>
                <w:sz w:val="14"/>
                <w:szCs w:val="14"/>
              </w:rPr>
              <w:t xml:space="preserve"> (ECE) </w:t>
            </w: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Bilgisayar I</w:t>
            </w:r>
          </w:p>
          <w:p w:rsidR="00C919FF" w:rsidRPr="00C443A0" w:rsidRDefault="00C919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sz w:val="14"/>
                <w:szCs w:val="14"/>
              </w:rPr>
              <w:t xml:space="preserve">Yrd. Doç. Dr. Emine </w:t>
            </w:r>
            <w:proofErr w:type="spellStart"/>
            <w:r w:rsidRPr="00C443A0">
              <w:rPr>
                <w:rFonts w:ascii="Verdana" w:eastAsia="Verdana" w:hAnsi="Verdana" w:cs="Verdana"/>
                <w:sz w:val="14"/>
                <w:szCs w:val="14"/>
              </w:rPr>
              <w:t>Cabı</w:t>
            </w:r>
            <w:proofErr w:type="spellEnd"/>
          </w:p>
          <w:p w:rsidR="00C919FF" w:rsidRPr="00C443A0" w:rsidRDefault="00C919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B206</w:t>
            </w:r>
          </w:p>
          <w:p w:rsidR="00C919FF" w:rsidRPr="00C443A0" w:rsidRDefault="00C919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GNK 103-01</w:t>
            </w:r>
            <w:r w:rsidRPr="00C443A0">
              <w:rPr>
                <w:rFonts w:ascii="Verdana" w:eastAsia="Verdana" w:hAnsi="Verdana" w:cs="Verdana"/>
                <w:sz w:val="14"/>
                <w:szCs w:val="14"/>
              </w:rPr>
              <w:t xml:space="preserve"> (ECE) </w:t>
            </w: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Bilgisayar I</w:t>
            </w:r>
          </w:p>
          <w:p w:rsidR="00C919FF" w:rsidRPr="00C443A0" w:rsidRDefault="00C919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sz w:val="14"/>
                <w:szCs w:val="14"/>
              </w:rPr>
              <w:t>Doç. Dr. Filiz Kalelioğlu</w:t>
            </w:r>
          </w:p>
          <w:p w:rsidR="00C919FF" w:rsidRPr="00C443A0" w:rsidRDefault="00C919FF" w:rsidP="00971F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443A0">
              <w:rPr>
                <w:rFonts w:ascii="Verdana" w:eastAsia="Verdana" w:hAnsi="Verdana" w:cs="Verdana"/>
                <w:b/>
                <w:sz w:val="14"/>
                <w:szCs w:val="14"/>
              </w:rPr>
              <w:t>B205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C919FF" w:rsidRPr="00C443A0" w:rsidRDefault="00C919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C919FF" w:rsidRPr="00C443A0" w:rsidRDefault="00C919F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163EF3" w:rsidTr="00C919FF">
        <w:trPr>
          <w:trHeight w:val="837"/>
          <w:jc w:val="center"/>
        </w:trPr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163EF3" w:rsidRDefault="00163EF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ECE 103</w:t>
            </w:r>
          </w:p>
          <w:p w:rsidR="00163EF3" w:rsidRDefault="00163EF3" w:rsidP="00F646B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İnsan Anatomisi ve Fizyolojisi</w:t>
            </w:r>
          </w:p>
          <w:p w:rsidR="00163EF3" w:rsidRPr="00163EF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Prof. Dr. Mehmet Yılmaz</w:t>
            </w:r>
          </w:p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Konferans Salonu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ECE 103</w:t>
            </w:r>
          </w:p>
          <w:p w:rsidR="00163EF3" w:rsidRDefault="00163EF3" w:rsidP="00F646B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İnsan Anatomisi ve Fizyolojisi</w:t>
            </w:r>
          </w:p>
          <w:p w:rsidR="00163EF3" w:rsidRPr="00163EF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Prof. Dr. Mehmet Yılmaz</w:t>
            </w:r>
          </w:p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Konferans Salonu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ECE 103</w:t>
            </w:r>
          </w:p>
          <w:p w:rsidR="00163EF3" w:rsidRDefault="00163EF3" w:rsidP="00F646B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İnsan Anatomisi ve Fizyolojisi</w:t>
            </w:r>
          </w:p>
          <w:p w:rsidR="00163EF3" w:rsidRPr="00163EF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Prof. Dr. Mehmet Yılmaz</w:t>
            </w:r>
          </w:p>
          <w:p w:rsidR="00163EF3" w:rsidRPr="00971FA3" w:rsidRDefault="00163EF3" w:rsidP="00F646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Konferans Salonu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63EF3" w:rsidRPr="00971FA3" w:rsidRDefault="00163EF3" w:rsidP="00971F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EĞT 141-01(ECE)</w:t>
            </w:r>
          </w:p>
          <w:p w:rsidR="00163EF3" w:rsidRPr="00971FA3" w:rsidRDefault="00163EF3" w:rsidP="00971F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Eğitim Bilimine Giriş</w:t>
            </w:r>
          </w:p>
          <w:p w:rsidR="00163EF3" w:rsidRPr="00971FA3" w:rsidRDefault="00163EF3" w:rsidP="00971F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sz w:val="14"/>
                <w:szCs w:val="14"/>
              </w:rPr>
              <w:t>Prof. Dr. Servet Özdemir</w:t>
            </w:r>
          </w:p>
          <w:p w:rsidR="00163EF3" w:rsidRPr="00971FA3" w:rsidRDefault="00163EF3" w:rsidP="004F3F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4"/>
                <w:szCs w:val="14"/>
              </w:rPr>
              <w:t>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63EF3" w:rsidRPr="00971FA3" w:rsidRDefault="00163EF3" w:rsidP="00971F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EĞT 141-01 (ECE)</w:t>
            </w:r>
          </w:p>
          <w:p w:rsidR="00163EF3" w:rsidRPr="00971FA3" w:rsidRDefault="00163EF3" w:rsidP="00971F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Eğitim Bilimine Giriş</w:t>
            </w:r>
          </w:p>
          <w:p w:rsidR="00163EF3" w:rsidRPr="00971FA3" w:rsidRDefault="00163EF3" w:rsidP="00971F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sz w:val="14"/>
                <w:szCs w:val="14"/>
              </w:rPr>
              <w:t>Prof. Dr. Servet Özdemir</w:t>
            </w:r>
          </w:p>
          <w:p w:rsidR="00163EF3" w:rsidRPr="00971FA3" w:rsidRDefault="00163EF3" w:rsidP="004F3F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4"/>
                <w:szCs w:val="14"/>
              </w:rPr>
              <w:t>304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63EF3" w:rsidRPr="00971FA3" w:rsidRDefault="00163EF3" w:rsidP="00971F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EĞT 141-01 (ECE)</w:t>
            </w:r>
          </w:p>
          <w:p w:rsidR="00163EF3" w:rsidRPr="00971FA3" w:rsidRDefault="00163EF3" w:rsidP="00971F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Eğitim Bilimine Giriş</w:t>
            </w:r>
          </w:p>
          <w:p w:rsidR="00163EF3" w:rsidRPr="00971FA3" w:rsidRDefault="00163EF3" w:rsidP="00971F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sz w:val="14"/>
                <w:szCs w:val="14"/>
              </w:rPr>
              <w:t>Prof. Dr. Servet Özdemir</w:t>
            </w:r>
          </w:p>
          <w:p w:rsidR="00163EF3" w:rsidRPr="00971FA3" w:rsidRDefault="00163EF3" w:rsidP="004F3F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4"/>
                <w:szCs w:val="14"/>
              </w:rPr>
              <w:t>304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163EF3" w:rsidRPr="00971FA3" w:rsidRDefault="00163EF3" w:rsidP="00C443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ENG 125</w:t>
            </w:r>
          </w:p>
          <w:p w:rsidR="00163EF3" w:rsidRPr="00971FA3" w:rsidRDefault="00163EF3" w:rsidP="00C443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71FA3">
              <w:rPr>
                <w:rFonts w:ascii="Verdana" w:eastAsia="Verdana" w:hAnsi="Verdana" w:cs="Verdana"/>
                <w:b/>
                <w:sz w:val="14"/>
                <w:szCs w:val="14"/>
              </w:rPr>
              <w:t>İngilizce I</w:t>
            </w:r>
          </w:p>
          <w:p w:rsidR="00163EF3" w:rsidRPr="00971FA3" w:rsidRDefault="00163EF3" w:rsidP="00C443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422801" w:rsidTr="00C919FF">
        <w:trPr>
          <w:trHeight w:val="964"/>
          <w:jc w:val="center"/>
        </w:trPr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22801" w:rsidRDefault="007E501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CUMA</w:t>
            </w:r>
          </w:p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801" w:rsidRPr="00971FA3" w:rsidRDefault="00422801" w:rsidP="00844F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801" w:rsidRPr="00971FA3" w:rsidRDefault="00422801" w:rsidP="00844F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801" w:rsidRPr="00971FA3" w:rsidRDefault="00422801" w:rsidP="00844F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801" w:rsidRPr="00C443A0" w:rsidRDefault="0042280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801" w:rsidRPr="00C443A0" w:rsidRDefault="0042280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801" w:rsidRPr="00C443A0" w:rsidRDefault="0042280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801" w:rsidRPr="00C443A0" w:rsidRDefault="0042280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801" w:rsidRPr="00C443A0" w:rsidRDefault="0042280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422801" w:rsidRDefault="00422801">
      <w:pPr>
        <w:rPr>
          <w:rFonts w:ascii="Verdana" w:eastAsia="Verdana" w:hAnsi="Verdana" w:cs="Verdana"/>
          <w:sz w:val="16"/>
          <w:szCs w:val="16"/>
        </w:rPr>
      </w:pPr>
    </w:p>
    <w:p w:rsidR="00422801" w:rsidRDefault="00422801">
      <w:pPr>
        <w:rPr>
          <w:rFonts w:ascii="Verdana" w:eastAsia="Verdana" w:hAnsi="Verdana" w:cs="Verdana"/>
          <w:sz w:val="16"/>
          <w:szCs w:val="16"/>
        </w:rPr>
      </w:pPr>
    </w:p>
    <w:p w:rsidR="00831620" w:rsidRPr="00C919FF" w:rsidRDefault="00831620" w:rsidP="00831620">
      <w:pPr>
        <w:spacing w:before="120" w:after="1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2</w:t>
      </w:r>
      <w:r w:rsidRPr="00C919FF">
        <w:rPr>
          <w:rFonts w:ascii="Verdana" w:eastAsia="Verdana" w:hAnsi="Verdana" w:cs="Verdana"/>
          <w:b/>
          <w:sz w:val="24"/>
          <w:szCs w:val="24"/>
        </w:rPr>
        <w:t>. SINIF</w:t>
      </w:r>
    </w:p>
    <w:tbl>
      <w:tblPr>
        <w:tblStyle w:val="a0"/>
        <w:tblW w:w="153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807"/>
        <w:gridCol w:w="1807"/>
        <w:gridCol w:w="1808"/>
        <w:gridCol w:w="1807"/>
        <w:gridCol w:w="1807"/>
        <w:gridCol w:w="1808"/>
        <w:gridCol w:w="1807"/>
        <w:gridCol w:w="1808"/>
      </w:tblGrid>
      <w:tr w:rsidR="00422801" w:rsidTr="005C2B20">
        <w:trPr>
          <w:trHeight w:val="22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DE1EED" w:rsidTr="005C2B20">
        <w:trPr>
          <w:trHeight w:val="122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DE1EED" w:rsidRDefault="00DE1EED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ECE 203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Yaratıcılık ve Geliştirilmesi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Prof. Dr. Adnan Tepecik</w:t>
            </w:r>
          </w:p>
          <w:p w:rsidR="00DE1EED" w:rsidRDefault="00DE1EED" w:rsidP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B402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ECE 203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Yaratıcılık ve Geliştirilmesi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Prof. Dr. Adnan Tepecik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B402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ECE 203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Yaratıcılık ve Geliştirilmesi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Prof. Dr. Adnan Tepecik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B402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ECE 203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Yaratıcılık ve Geliştirilmesi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Prof. Dr. Adnan Tepecik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B402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ECE 207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Anaokulu Yaşantısı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(ALAN SEÇMELİ)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Selda Aras</w:t>
            </w:r>
          </w:p>
          <w:p w:rsidR="00DE1EED" w:rsidRPr="00DE1EED" w:rsidRDefault="00DE1EED" w:rsidP="00DE1EE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E1EED">
              <w:rPr>
                <w:rFonts w:ascii="Verdana" w:eastAsia="Verdana" w:hAnsi="Verdana" w:cs="Verdana"/>
                <w:b/>
                <w:sz w:val="16"/>
                <w:szCs w:val="16"/>
              </w:rPr>
              <w:t>B403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ECE 207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Anaokulu Yaşantısı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(ALAN SEÇMELİ)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Selda Aras</w:t>
            </w:r>
          </w:p>
          <w:p w:rsidR="00DE1EED" w:rsidRPr="00DE1EED" w:rsidRDefault="00DE1EED" w:rsidP="00A720F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E1EED">
              <w:rPr>
                <w:rFonts w:ascii="Verdana" w:eastAsia="Verdana" w:hAnsi="Verdana" w:cs="Verdana"/>
                <w:b/>
                <w:sz w:val="16"/>
                <w:szCs w:val="16"/>
              </w:rPr>
              <w:t>B403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ECE 207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Anaokulu Yaşantısı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(ALAN SEÇMELİ)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Selda Aras</w:t>
            </w:r>
          </w:p>
          <w:p w:rsidR="00DE1EED" w:rsidRPr="00DE1EED" w:rsidRDefault="00DE1EED" w:rsidP="00A720F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E1EED">
              <w:rPr>
                <w:rFonts w:ascii="Verdana" w:eastAsia="Verdana" w:hAnsi="Verdana" w:cs="Verdana"/>
                <w:b/>
                <w:sz w:val="16"/>
                <w:szCs w:val="16"/>
              </w:rPr>
              <w:t>B403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22801" w:rsidTr="00A720F3">
        <w:trPr>
          <w:trHeight w:val="1373"/>
          <w:jc w:val="center"/>
        </w:trPr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22801" w:rsidRDefault="007E501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Default="007E5018">
            <w:pPr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ECE201 </w:t>
            </w:r>
          </w:p>
          <w:p w:rsidR="00422801" w:rsidRDefault="007E501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Erken Çocukluk Döneminde Gelişim I</w:t>
            </w:r>
          </w:p>
          <w:p w:rsidR="00422801" w:rsidRDefault="007E5018">
            <w:pPr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Şebnem Tuş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:rsidR="00422801" w:rsidRPr="00DE1EED" w:rsidRDefault="007E5018" w:rsidP="004F3F40">
            <w:pPr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6"/>
                <w:szCs w:val="16"/>
              </w:rPr>
              <w:t>101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Default="007E5018">
            <w:pPr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ECE201 </w:t>
            </w:r>
          </w:p>
          <w:p w:rsidR="00422801" w:rsidRDefault="007E501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Erken Çocukluk Döneminde Gelişim I</w:t>
            </w:r>
          </w:p>
          <w:p w:rsidR="00422801" w:rsidRDefault="007E5018">
            <w:pPr>
              <w:keepNext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Şebnem Tuş</w:t>
            </w:r>
          </w:p>
          <w:p w:rsidR="00422801" w:rsidRPr="00DE1EED" w:rsidRDefault="007E5018" w:rsidP="004F3F40">
            <w:pPr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Default="007E501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ECE201 </w:t>
            </w:r>
          </w:p>
          <w:p w:rsidR="00422801" w:rsidRDefault="007E501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Erken Çocukluk Döneminde Gelişim I</w:t>
            </w:r>
          </w:p>
          <w:p w:rsidR="00422801" w:rsidRDefault="007E501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Şebnem Tuş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:rsidR="00422801" w:rsidRDefault="007E5018" w:rsidP="004F3F4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Default="0042280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Default="0042280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Default="0042280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Default="0042280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2801" w:rsidRDefault="0042280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E1EED" w:rsidTr="00A720F3">
        <w:trPr>
          <w:trHeight w:val="1137"/>
          <w:jc w:val="center"/>
        </w:trPr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DE1EED" w:rsidRDefault="00DE1EED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>
            <w:pPr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 201-01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Bilim Tarihi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(ECE)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Prof. Dr. Mustafa Kuru</w:t>
            </w:r>
          </w:p>
          <w:p w:rsidR="00DE1EED" w:rsidRDefault="00DE1EED" w:rsidP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B204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>
            <w:pPr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 201-01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Bilim Tarihi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(ECE)</w:t>
            </w:r>
          </w:p>
          <w:p w:rsidR="00DE1EED" w:rsidRDefault="00DE1EED" w:rsidP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Prof. Dr. Mustafa Kuru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B204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241-01(ECE)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İlke ve Yöntemleri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Nida Temiz</w:t>
            </w:r>
          </w:p>
          <w:p w:rsidR="00DE1EED" w:rsidRPr="00DE1EED" w:rsidRDefault="00DE1EED" w:rsidP="00DE1EE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E1EED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241-01(ECE)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İlke ve Yöntemleri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Nida Temiz</w:t>
            </w:r>
          </w:p>
          <w:p w:rsidR="00DE1EED" w:rsidRPr="00DE1EED" w:rsidRDefault="00DE1EED" w:rsidP="00A720F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E1EED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241-01(ECE)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İlke ve Yöntemleri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Nida Temiz</w:t>
            </w:r>
          </w:p>
          <w:p w:rsidR="00DE1EED" w:rsidRPr="00DE1EED" w:rsidRDefault="00DE1EED" w:rsidP="00A720F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E1EED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ENG 225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İngilizce III</w:t>
            </w:r>
          </w:p>
        </w:tc>
      </w:tr>
      <w:tr w:rsidR="00DE1EED" w:rsidTr="005C2B20">
        <w:trPr>
          <w:trHeight w:val="940"/>
          <w:jc w:val="center"/>
        </w:trPr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DE1EED" w:rsidRDefault="00DE1EED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ECE 205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Çocukta Oyun Gelişimi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Selda Aras</w:t>
            </w:r>
          </w:p>
          <w:p w:rsidR="00DE1EED" w:rsidRPr="00DE1EED" w:rsidRDefault="00DE1EED" w:rsidP="00DE1EE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E1EE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ECE 205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Çocukta Oyun Gelişimi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Selda Aras</w:t>
            </w:r>
          </w:p>
          <w:p w:rsidR="00DE1EED" w:rsidRPr="00DE1EED" w:rsidRDefault="00DE1EED" w:rsidP="00A720F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E1EE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>
            <w:pPr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 207-01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Sosyoloji</w:t>
            </w:r>
          </w:p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(ECE)</w:t>
            </w:r>
          </w:p>
          <w:p w:rsidR="00DE1EED" w:rsidRDefault="00DE1EED" w:rsidP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Emekcan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Ecevit</w:t>
            </w:r>
          </w:p>
          <w:p w:rsidR="00DE1EED" w:rsidRPr="00DE1EED" w:rsidRDefault="004F3F40" w:rsidP="00DE1EE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B407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 w:rsidP="00A720F3">
            <w:pPr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 207-01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Sosyoloji</w:t>
            </w:r>
          </w:p>
          <w:p w:rsidR="00DE1EED" w:rsidRDefault="00DE1EED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(ECE)</w:t>
            </w:r>
          </w:p>
          <w:p w:rsidR="00DE1EED" w:rsidRDefault="00DE1EED" w:rsidP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Emekcan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Ecevit</w:t>
            </w:r>
          </w:p>
          <w:p w:rsidR="00DE1EED" w:rsidRPr="00DE1EED" w:rsidRDefault="00DE1EED" w:rsidP="004F3F4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6"/>
                <w:szCs w:val="16"/>
              </w:rPr>
              <w:t>407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DE1EED" w:rsidRDefault="00DE1EE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720F3" w:rsidTr="005C2B20">
        <w:trPr>
          <w:trHeight w:val="1500"/>
          <w:jc w:val="center"/>
        </w:trPr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A720F3" w:rsidRDefault="00A720F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CUMA</w:t>
            </w: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F3" w:rsidRDefault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F3" w:rsidRDefault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F3" w:rsidRDefault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F3" w:rsidRDefault="00A720F3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F3" w:rsidRDefault="00A720F3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ENG 225</w:t>
            </w:r>
          </w:p>
          <w:p w:rsidR="00A720F3" w:rsidRDefault="00A720F3" w:rsidP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İngilizce III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F3" w:rsidRDefault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F3" w:rsidRDefault="00A720F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422801" w:rsidRDefault="00422801">
      <w:pPr>
        <w:spacing w:before="120" w:after="120"/>
        <w:rPr>
          <w:rFonts w:ascii="Verdana" w:eastAsia="Verdana" w:hAnsi="Verdana" w:cs="Verdana"/>
          <w:b/>
          <w:sz w:val="16"/>
          <w:szCs w:val="16"/>
        </w:rPr>
      </w:pPr>
    </w:p>
    <w:p w:rsidR="00422801" w:rsidRDefault="007E5018">
      <w:pPr>
        <w:widowControl w:val="0"/>
        <w:spacing w:line="276" w:lineRule="auto"/>
        <w:rPr>
          <w:rFonts w:ascii="Verdana" w:eastAsia="Verdana" w:hAnsi="Verdana" w:cs="Verdana"/>
          <w:b/>
          <w:sz w:val="16"/>
          <w:szCs w:val="16"/>
        </w:rPr>
        <w:sectPr w:rsidR="00422801" w:rsidSect="004F3F40">
          <w:footerReference w:type="even" r:id="rId7"/>
          <w:footerReference w:type="default" r:id="rId8"/>
          <w:type w:val="continuous"/>
          <w:pgSz w:w="16840" w:h="11907" w:orient="landscape"/>
          <w:pgMar w:top="720" w:right="720" w:bottom="720" w:left="720" w:header="0" w:footer="709" w:gutter="0"/>
          <w:cols w:space="708"/>
          <w:docGrid w:linePitch="272"/>
        </w:sectPr>
      </w:pPr>
      <w:r>
        <w:br w:type="page"/>
      </w:r>
    </w:p>
    <w:p w:rsidR="00831620" w:rsidRPr="00C919FF" w:rsidRDefault="00831620" w:rsidP="00831620">
      <w:pPr>
        <w:spacing w:before="120" w:after="1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3</w:t>
      </w:r>
      <w:r w:rsidRPr="00C919FF">
        <w:rPr>
          <w:rFonts w:ascii="Verdana" w:eastAsia="Verdana" w:hAnsi="Verdana" w:cs="Verdana"/>
          <w:b/>
          <w:sz w:val="24"/>
          <w:szCs w:val="24"/>
        </w:rPr>
        <w:t>. SINIF</w:t>
      </w:r>
    </w:p>
    <w:tbl>
      <w:tblPr>
        <w:tblStyle w:val="a1"/>
        <w:tblW w:w="1593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68"/>
        <w:gridCol w:w="1869"/>
        <w:gridCol w:w="1869"/>
        <w:gridCol w:w="1860"/>
        <w:gridCol w:w="1890"/>
        <w:gridCol w:w="1869"/>
        <w:gridCol w:w="1869"/>
        <w:gridCol w:w="1869"/>
      </w:tblGrid>
      <w:tr w:rsidR="00422801" w:rsidTr="00184794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22801" w:rsidRDefault="007E501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A720F3" w:rsidTr="00184794">
        <w:trPr>
          <w:trHeight w:val="953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A720F3" w:rsidRDefault="00A720F3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GNK 305</w:t>
            </w: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İstatistik</w:t>
            </w: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Öğr</w:t>
            </w:r>
            <w:proofErr w:type="spellEnd"/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. Gör. Şüheda Güray</w:t>
            </w: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Konferans Salonu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GNK 305</w:t>
            </w: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İstatistik</w:t>
            </w: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Öğr</w:t>
            </w:r>
            <w:proofErr w:type="spellEnd"/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. Gör. Şüheda Güray</w:t>
            </w: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Konferans Salonu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EĞT 343-01 (ECE)</w:t>
            </w: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Sınıf Yönetimi</w:t>
            </w: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 xml:space="preserve">Yrd. </w:t>
            </w:r>
            <w:proofErr w:type="spellStart"/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Doç.Dr</w:t>
            </w:r>
            <w:proofErr w:type="spellEnd"/>
            <w:r w:rsidRPr="00184794">
              <w:rPr>
                <w:rFonts w:ascii="Verdana" w:eastAsia="Verdana" w:hAnsi="Verdana" w:cs="Verdana"/>
                <w:sz w:val="14"/>
                <w:szCs w:val="14"/>
              </w:rPr>
              <w:t>. Talip Can</w:t>
            </w:r>
          </w:p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B101</w:t>
            </w: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EĞT 343-01 (ECE)</w:t>
            </w: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Sınıf Yönetimi</w:t>
            </w: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 xml:space="preserve">Yrd. </w:t>
            </w:r>
            <w:proofErr w:type="spellStart"/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Doç.Dr</w:t>
            </w:r>
            <w:proofErr w:type="spellEnd"/>
            <w:r w:rsidRPr="00184794">
              <w:rPr>
                <w:rFonts w:ascii="Verdana" w:eastAsia="Verdana" w:hAnsi="Verdana" w:cs="Verdana"/>
                <w:sz w:val="14"/>
                <w:szCs w:val="14"/>
              </w:rPr>
              <w:t>. Talip Can</w:t>
            </w:r>
          </w:p>
          <w:p w:rsidR="00A720F3" w:rsidRPr="00184794" w:rsidRDefault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B101</w:t>
            </w:r>
          </w:p>
          <w:p w:rsidR="00A720F3" w:rsidRPr="00184794" w:rsidRDefault="00A720F3" w:rsidP="00A720F3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301</w:t>
            </w:r>
          </w:p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Beden Eğitimi ve Oyun Öğretimi</w:t>
            </w:r>
          </w:p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Yrd. Doç. Dr. Bengü Güven Karahan</w:t>
            </w:r>
          </w:p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Spor salonu/B402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301</w:t>
            </w:r>
          </w:p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Beden Eğitimi ve Oyun Öğretimi</w:t>
            </w:r>
          </w:p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Yrd. Doç. Dr. Bengü Güven Karahan</w:t>
            </w:r>
          </w:p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Spor salonu/B402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301</w:t>
            </w:r>
          </w:p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Beden Eğitimi ve Oyun Öğretimi</w:t>
            </w:r>
          </w:p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Yrd. Doç. Dr. Bengü Güven Karahan</w:t>
            </w:r>
          </w:p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Spor salonu/B402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301</w:t>
            </w:r>
          </w:p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Beden Eğitimi ve Oyun Öğretimi</w:t>
            </w:r>
          </w:p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Yrd. Doç. Dr. Bengü Güven Karahan</w:t>
            </w:r>
          </w:p>
          <w:p w:rsidR="00A720F3" w:rsidRPr="00184794" w:rsidRDefault="00A720F3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Spor salonu/B402</w:t>
            </w:r>
          </w:p>
        </w:tc>
      </w:tr>
      <w:tr w:rsidR="00422801" w:rsidTr="00184794">
        <w:trPr>
          <w:trHeight w:val="96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22801" w:rsidRDefault="007E501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303-01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Müzik Eğitimi 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Ilgım Kılıç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4"/>
                <w:szCs w:val="14"/>
              </w:rPr>
              <w:t>304</w:t>
            </w:r>
          </w:p>
          <w:p w:rsidR="00422801" w:rsidRPr="00184794" w:rsidRDefault="00422801" w:rsidP="0018479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317-02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Görsel Sanatlar Eğitimi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Eylem Tataroğlu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B203+Resim Atölyesi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303-01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Müzik Eğitimi 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Ilgım Kılıç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4"/>
                <w:szCs w:val="14"/>
              </w:rPr>
              <w:t>304</w:t>
            </w:r>
          </w:p>
          <w:p w:rsidR="00422801" w:rsidRPr="00184794" w:rsidRDefault="00422801" w:rsidP="0018479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317-02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Görsel Sanatlar Eğitimi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Eylem Tataroğlu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B203+Resim Atölyesi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303-01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Müzik Eğitimi 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Ilgım Kılıç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4"/>
                <w:szCs w:val="14"/>
              </w:rPr>
              <w:t>304</w:t>
            </w:r>
          </w:p>
          <w:p w:rsidR="00422801" w:rsidRPr="00184794" w:rsidRDefault="00422801" w:rsidP="00184794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317-02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Görsel Sanatlar Eğitimi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Eylem Tataroğlu</w:t>
            </w:r>
          </w:p>
          <w:p w:rsidR="00422801" w:rsidRPr="00184794" w:rsidRDefault="00A720F3" w:rsidP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B203+Resim Atölyesi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Pr="00184794" w:rsidRDefault="00422801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22801" w:rsidRPr="00184794" w:rsidRDefault="00422801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22801" w:rsidRPr="00184794" w:rsidRDefault="00422801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22801" w:rsidRPr="00184794" w:rsidRDefault="00422801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22801" w:rsidRPr="00184794" w:rsidRDefault="00422801" w:rsidP="0018479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317-02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Görsel Sanatlar Eğitimi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Eylem Tataroğlu</w:t>
            </w:r>
          </w:p>
          <w:p w:rsidR="00422801" w:rsidRPr="00184794" w:rsidRDefault="00A720F3" w:rsidP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B203+Resim Atölyesi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Pr="00184794" w:rsidRDefault="00422801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22801" w:rsidRPr="00184794" w:rsidRDefault="00422801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22801" w:rsidRPr="00184794" w:rsidRDefault="00422801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22801" w:rsidRPr="00184794" w:rsidRDefault="00422801" w:rsidP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422801" w:rsidRPr="00184794" w:rsidRDefault="00422801" w:rsidP="0018479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317-01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Görsel Sanatlar Eğitimi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Eylem Tataroğlu</w:t>
            </w:r>
          </w:p>
          <w:p w:rsidR="00422801" w:rsidRPr="00184794" w:rsidRDefault="00A720F3" w:rsidP="004F3F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4"/>
                <w:szCs w:val="14"/>
              </w:rPr>
              <w:t>404</w:t>
            </w: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+Resim Atölyesi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303-02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Müzik Eğitimi 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Ilgım Kılıç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01</w:t>
            </w:r>
          </w:p>
          <w:p w:rsidR="00422801" w:rsidRPr="00184794" w:rsidRDefault="00422801" w:rsidP="0018479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317-01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Görsel Sanatlar Eğitimi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Eylem Tataroğlu</w:t>
            </w:r>
          </w:p>
          <w:p w:rsidR="00422801" w:rsidRPr="00184794" w:rsidRDefault="00A720F3" w:rsidP="004F3F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4"/>
                <w:szCs w:val="14"/>
              </w:rPr>
              <w:t>404</w:t>
            </w: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+Resim Atölyesi</w:t>
            </w:r>
            <w:r w:rsidRPr="00184794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303-02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Müzik Eğitimi 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Ilgım Kılıç</w:t>
            </w:r>
          </w:p>
          <w:p w:rsidR="00422801" w:rsidRPr="00184794" w:rsidRDefault="004F3F40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B3</w:t>
            </w:r>
            <w:r w:rsidR="007E5018"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01</w:t>
            </w:r>
          </w:p>
          <w:p w:rsidR="00422801" w:rsidRPr="00184794" w:rsidRDefault="00422801" w:rsidP="0018479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317-01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Görsel Sanatlar Eğitimi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Eylem Tataroğlu</w:t>
            </w:r>
          </w:p>
          <w:p w:rsidR="00422801" w:rsidRPr="00184794" w:rsidRDefault="00A720F3" w:rsidP="004F3F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4"/>
                <w:szCs w:val="14"/>
              </w:rPr>
              <w:t>404</w:t>
            </w: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+Resim Atölyesi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303-02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Müzik Eğitimi 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Ilgım Kılıç</w:t>
            </w:r>
          </w:p>
          <w:p w:rsidR="00422801" w:rsidRPr="00184794" w:rsidRDefault="004F3F40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B3</w:t>
            </w:r>
            <w:r w:rsidR="007E5018"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01</w:t>
            </w:r>
          </w:p>
          <w:p w:rsidR="00422801" w:rsidRPr="00184794" w:rsidRDefault="00422801" w:rsidP="0018479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317-01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Görsel Sanatlar Eğitimi</w:t>
            </w:r>
          </w:p>
          <w:p w:rsidR="00422801" w:rsidRPr="00184794" w:rsidRDefault="007E5018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 Dr. Eylem Tataroğlu</w:t>
            </w:r>
          </w:p>
          <w:p w:rsidR="00422801" w:rsidRPr="00184794" w:rsidRDefault="00A720F3" w:rsidP="004F3F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</w:t>
            </w:r>
            <w:r w:rsidR="004F3F40">
              <w:rPr>
                <w:rFonts w:ascii="Verdana" w:eastAsia="Verdana" w:hAnsi="Verdana" w:cs="Verdana"/>
                <w:b/>
                <w:sz w:val="14"/>
                <w:szCs w:val="14"/>
              </w:rPr>
              <w:t>404</w:t>
            </w: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+Resim Atölyesi</w:t>
            </w:r>
          </w:p>
        </w:tc>
      </w:tr>
      <w:tr w:rsidR="00184794" w:rsidTr="00184794">
        <w:trPr>
          <w:trHeight w:val="15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184794" w:rsidRDefault="00184794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GNK 355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Satranç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(GNK Seçmeli)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 xml:space="preserve">Aylin </w:t>
            </w:r>
            <w:proofErr w:type="spellStart"/>
            <w:r w:rsidRPr="00184794">
              <w:rPr>
                <w:rFonts w:ascii="Verdana" w:eastAsia="Verdana" w:hAnsi="Verdana" w:cs="Verdana"/>
                <w:sz w:val="14"/>
                <w:szCs w:val="14"/>
              </w:rPr>
              <w:t>İbişoğlu</w:t>
            </w:r>
            <w:proofErr w:type="spellEnd"/>
          </w:p>
          <w:p w:rsidR="001001AB" w:rsidRDefault="001001AB" w:rsidP="001001A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Hukuk Binası C 206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EĞT 343-02 (ECE)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Sınıf Yönetimi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 xml:space="preserve">Yrd. </w:t>
            </w:r>
            <w:proofErr w:type="spellStart"/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Doç.Dr</w:t>
            </w:r>
            <w:proofErr w:type="spellEnd"/>
            <w:r w:rsidRPr="00184794">
              <w:rPr>
                <w:rFonts w:ascii="Verdana" w:eastAsia="Verdana" w:hAnsi="Verdana" w:cs="Verdana"/>
                <w:sz w:val="14"/>
                <w:szCs w:val="14"/>
              </w:rPr>
              <w:t>. Talip Can</w:t>
            </w:r>
          </w:p>
          <w:p w:rsidR="00184794" w:rsidRPr="00184794" w:rsidRDefault="00184794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B303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GNK 355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Satranç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(GNK Seçmeli)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 xml:space="preserve">Aylin </w:t>
            </w:r>
            <w:proofErr w:type="spellStart"/>
            <w:r w:rsidRPr="00184794">
              <w:rPr>
                <w:rFonts w:ascii="Verdana" w:eastAsia="Verdana" w:hAnsi="Verdana" w:cs="Verdana"/>
                <w:sz w:val="14"/>
                <w:szCs w:val="14"/>
              </w:rPr>
              <w:t>İbişoğlu</w:t>
            </w:r>
            <w:proofErr w:type="spellEnd"/>
          </w:p>
          <w:p w:rsidR="001001AB" w:rsidRDefault="001001AB" w:rsidP="001001A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Hukuk Binası C 206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EĞT 343-02 (ECE)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Sınıf Yönetimi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 xml:space="preserve">Yrd. </w:t>
            </w:r>
            <w:proofErr w:type="spellStart"/>
            <w:r w:rsidRPr="00184794">
              <w:rPr>
                <w:rFonts w:ascii="Verdana" w:eastAsia="Verdana" w:hAnsi="Verdana" w:cs="Verdana"/>
                <w:sz w:val="14"/>
                <w:szCs w:val="14"/>
              </w:rPr>
              <w:t>Doç.Dr</w:t>
            </w:r>
            <w:proofErr w:type="spellEnd"/>
            <w:r w:rsidRPr="00184794">
              <w:rPr>
                <w:rFonts w:ascii="Verdana" w:eastAsia="Verdana" w:hAnsi="Verdana" w:cs="Verdana"/>
                <w:sz w:val="14"/>
                <w:szCs w:val="14"/>
              </w:rPr>
              <w:t>. Talip Can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B303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GNK 355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Satranç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(GNK Seçmeli)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 xml:space="preserve">Aylin </w:t>
            </w:r>
            <w:proofErr w:type="spellStart"/>
            <w:r w:rsidRPr="00184794">
              <w:rPr>
                <w:rFonts w:ascii="Verdana" w:eastAsia="Verdana" w:hAnsi="Verdana" w:cs="Verdana"/>
                <w:sz w:val="14"/>
                <w:szCs w:val="14"/>
              </w:rPr>
              <w:t>İbişoğlu</w:t>
            </w:r>
            <w:proofErr w:type="spellEnd"/>
          </w:p>
          <w:p w:rsidR="000F7CF5" w:rsidRDefault="000F7CF5" w:rsidP="000F7CF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Hukuk Binası C 206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EĞT 349-01</w:t>
            </w:r>
          </w:p>
          <w:p w:rsidR="00184794" w:rsidRPr="00184794" w:rsidRDefault="00184794" w:rsidP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Okul Deneyimi</w:t>
            </w:r>
          </w:p>
          <w:p w:rsidR="00184794" w:rsidRPr="00184794" w:rsidRDefault="00184794" w:rsidP="00A720F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Arş. Gör. Esra Merdin</w:t>
            </w:r>
          </w:p>
          <w:p w:rsidR="00184794" w:rsidRPr="00184794" w:rsidRDefault="00184794" w:rsidP="00A720F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Konferans Salonu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305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Fen Eğitimi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Yrd. Doç. Dr. İlker Koştur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B401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305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Fen Eğitimi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Yrd. Doç. Dr. İlker Koştur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B401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305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Fen Eğitimi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Yrd. Doç. Dr. İlker Koştur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B401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ECE 305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Fen Eğitimi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Yrd. Doç. Dr. İlker Koştur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B401</w:t>
            </w:r>
          </w:p>
        </w:tc>
      </w:tr>
      <w:tr w:rsidR="00184794" w:rsidTr="00184794">
        <w:trPr>
          <w:trHeight w:val="1206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184794" w:rsidRDefault="00184794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EĞT 347-01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Özel Öğretim Yöntemleri I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(ECE)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Prof. Dr. Sibel Ç. Güneysu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B106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EĞT 347-01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Özel Öğretim Yöntemleri I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(ECE)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Prof. Dr. Sibel Ç. Güneysu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B106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EĞT 347-01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Özel Öğretim Yöntemleri I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(ECE)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Prof. Dr. Sibel Ç. Güneysu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B106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EĞT 347-01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Özel Öğretim Yöntemleri I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(ECE)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Prof. Dr. Sibel Ç. Güneysu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B106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EĞT 349-01</w:t>
            </w:r>
          </w:p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Okul Deneyimi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Arş. Gör. Esra Merdin</w:t>
            </w:r>
          </w:p>
          <w:p w:rsidR="00184794" w:rsidRPr="00184794" w:rsidRDefault="00184794" w:rsidP="001847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OKUL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EĞT 349-01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Okul Deneyimi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Arş. Gör. Esra Merdin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OKUL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EĞT 349-01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Okul Deneyimi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Arş. Gör. Esra Merdin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OKUL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EĞT 349-01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b/>
                <w:sz w:val="14"/>
                <w:szCs w:val="14"/>
              </w:rPr>
              <w:t>Okul Deneyimi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184794">
              <w:rPr>
                <w:rFonts w:ascii="Verdana" w:eastAsia="Verdana" w:hAnsi="Verdana" w:cs="Verdana"/>
                <w:sz w:val="14"/>
                <w:szCs w:val="14"/>
              </w:rPr>
              <w:t>Arş. Gör. Esra Merdin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OKUL</w:t>
            </w:r>
          </w:p>
        </w:tc>
      </w:tr>
      <w:tr w:rsidR="00184794" w:rsidTr="00184794">
        <w:trPr>
          <w:trHeight w:val="1206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184794" w:rsidRDefault="00184794" w:rsidP="00B70C94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t>GNK 429-01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t>Doğru ve Güzel Konuşma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t>(GNK Seçmeli)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sz w:val="12"/>
                <w:szCs w:val="12"/>
              </w:rPr>
              <w:t xml:space="preserve">Taşkın </w:t>
            </w:r>
            <w:proofErr w:type="spellStart"/>
            <w:r w:rsidRPr="00184794">
              <w:rPr>
                <w:rFonts w:ascii="Verdana" w:eastAsia="Verdana" w:hAnsi="Verdana" w:cs="Verdana"/>
                <w:sz w:val="12"/>
                <w:szCs w:val="12"/>
              </w:rPr>
              <w:t>Tahmaz</w:t>
            </w:r>
            <w:proofErr w:type="spellEnd"/>
          </w:p>
          <w:p w:rsidR="00184794" w:rsidRPr="00831620" w:rsidRDefault="00184794" w:rsidP="00831620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t>B305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t>GNK 331 Mesleki İngilizce I: Okuma ve Yazma Becerilerinin Gelişimi (GKS</w:t>
            </w:r>
            <w:r w:rsidRPr="00184794">
              <w:rPr>
                <w:rFonts w:ascii="Verdana" w:eastAsia="Verdana" w:hAnsi="Verdana" w:cs="Verdana"/>
                <w:sz w:val="12"/>
                <w:szCs w:val="12"/>
              </w:rPr>
              <w:t>)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 w:rsidRPr="00184794">
              <w:rPr>
                <w:rFonts w:ascii="Verdana" w:eastAsia="Verdana" w:hAnsi="Verdana" w:cs="Verdana"/>
                <w:sz w:val="12"/>
                <w:szCs w:val="12"/>
              </w:rPr>
              <w:t>Öğr</w:t>
            </w:r>
            <w:proofErr w:type="spellEnd"/>
            <w:r w:rsidRPr="00184794">
              <w:rPr>
                <w:rFonts w:ascii="Verdana" w:eastAsia="Verdana" w:hAnsi="Verdana" w:cs="Verdana"/>
                <w:sz w:val="12"/>
                <w:szCs w:val="12"/>
              </w:rPr>
              <w:t xml:space="preserve">. Gör. H. Elif </w:t>
            </w:r>
            <w:proofErr w:type="spellStart"/>
            <w:r w:rsidRPr="00184794">
              <w:rPr>
                <w:rFonts w:ascii="Verdana" w:eastAsia="Verdana" w:hAnsi="Verdana" w:cs="Verdana"/>
                <w:sz w:val="12"/>
                <w:szCs w:val="12"/>
              </w:rPr>
              <w:t>Kutlugün</w:t>
            </w:r>
            <w:proofErr w:type="spellEnd"/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lastRenderedPageBreak/>
              <w:t>B306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lastRenderedPageBreak/>
              <w:t>GNK 429-01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t>Doğru ve Güzel Konuşma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t>(GNK Seçmeli)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sz w:val="12"/>
                <w:szCs w:val="12"/>
              </w:rPr>
              <w:t xml:space="preserve">Taşkın </w:t>
            </w:r>
            <w:proofErr w:type="spellStart"/>
            <w:r w:rsidRPr="00184794">
              <w:rPr>
                <w:rFonts w:ascii="Verdana" w:eastAsia="Verdana" w:hAnsi="Verdana" w:cs="Verdana"/>
                <w:sz w:val="12"/>
                <w:szCs w:val="12"/>
              </w:rPr>
              <w:t>Tahmaz</w:t>
            </w:r>
            <w:proofErr w:type="spellEnd"/>
          </w:p>
          <w:p w:rsidR="00184794" w:rsidRPr="00831620" w:rsidRDefault="00184794" w:rsidP="00831620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t>B305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t>GNK 331 Mesleki İngilizce I: Okuma ve Yazma Becerilerinin Gelişimi (GKS</w:t>
            </w:r>
            <w:r w:rsidRPr="00184794">
              <w:rPr>
                <w:rFonts w:ascii="Verdana" w:eastAsia="Verdana" w:hAnsi="Verdana" w:cs="Verdana"/>
                <w:sz w:val="12"/>
                <w:szCs w:val="12"/>
              </w:rPr>
              <w:t>)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 w:rsidRPr="00184794">
              <w:rPr>
                <w:rFonts w:ascii="Verdana" w:eastAsia="Verdana" w:hAnsi="Verdana" w:cs="Verdana"/>
                <w:sz w:val="12"/>
                <w:szCs w:val="12"/>
              </w:rPr>
              <w:t>Öğr</w:t>
            </w:r>
            <w:proofErr w:type="spellEnd"/>
            <w:r w:rsidRPr="00184794">
              <w:rPr>
                <w:rFonts w:ascii="Verdana" w:eastAsia="Verdana" w:hAnsi="Verdana" w:cs="Verdana"/>
                <w:sz w:val="12"/>
                <w:szCs w:val="12"/>
              </w:rPr>
              <w:t xml:space="preserve">. Gör. H. Elif </w:t>
            </w:r>
            <w:proofErr w:type="spellStart"/>
            <w:r w:rsidRPr="00184794">
              <w:rPr>
                <w:rFonts w:ascii="Verdana" w:eastAsia="Verdana" w:hAnsi="Verdana" w:cs="Verdana"/>
                <w:sz w:val="12"/>
                <w:szCs w:val="12"/>
              </w:rPr>
              <w:t>Kutlugün</w:t>
            </w:r>
            <w:proofErr w:type="spellEnd"/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lastRenderedPageBreak/>
              <w:t>B306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lastRenderedPageBreak/>
              <w:t>GNK 429-01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t>Doğru ve Güzel Konuşma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t>(GNK Seçmeli)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sz w:val="12"/>
                <w:szCs w:val="12"/>
              </w:rPr>
              <w:t xml:space="preserve">Taşkın </w:t>
            </w:r>
            <w:proofErr w:type="spellStart"/>
            <w:r w:rsidRPr="00184794">
              <w:rPr>
                <w:rFonts w:ascii="Verdana" w:eastAsia="Verdana" w:hAnsi="Verdana" w:cs="Verdana"/>
                <w:sz w:val="12"/>
                <w:szCs w:val="12"/>
              </w:rPr>
              <w:t>Tahmaz</w:t>
            </w:r>
            <w:proofErr w:type="spellEnd"/>
          </w:p>
          <w:p w:rsidR="00184794" w:rsidRPr="00831620" w:rsidRDefault="00184794" w:rsidP="00831620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t>B305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t>GNK 331 Mesleki İngilizce I: Okuma ve Yazma Becerilerinin Gelişimi (GKS</w:t>
            </w:r>
            <w:r w:rsidRPr="00184794">
              <w:rPr>
                <w:rFonts w:ascii="Verdana" w:eastAsia="Verdana" w:hAnsi="Verdana" w:cs="Verdana"/>
                <w:sz w:val="12"/>
                <w:szCs w:val="12"/>
              </w:rPr>
              <w:t>)</w:t>
            </w:r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proofErr w:type="spellStart"/>
            <w:r w:rsidRPr="00184794">
              <w:rPr>
                <w:rFonts w:ascii="Verdana" w:eastAsia="Verdana" w:hAnsi="Verdana" w:cs="Verdana"/>
                <w:sz w:val="12"/>
                <w:szCs w:val="12"/>
              </w:rPr>
              <w:t>Öğr</w:t>
            </w:r>
            <w:proofErr w:type="spellEnd"/>
            <w:r w:rsidRPr="00184794">
              <w:rPr>
                <w:rFonts w:ascii="Verdana" w:eastAsia="Verdana" w:hAnsi="Verdana" w:cs="Verdana"/>
                <w:sz w:val="12"/>
                <w:szCs w:val="12"/>
              </w:rPr>
              <w:t xml:space="preserve">. Gör. H. Elif </w:t>
            </w:r>
            <w:proofErr w:type="spellStart"/>
            <w:r w:rsidRPr="00184794">
              <w:rPr>
                <w:rFonts w:ascii="Verdana" w:eastAsia="Verdana" w:hAnsi="Verdana" w:cs="Verdana"/>
                <w:sz w:val="12"/>
                <w:szCs w:val="12"/>
              </w:rPr>
              <w:t>Kutlugün</w:t>
            </w:r>
            <w:proofErr w:type="spellEnd"/>
          </w:p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184794">
              <w:rPr>
                <w:rFonts w:ascii="Verdana" w:eastAsia="Verdana" w:hAnsi="Verdana" w:cs="Verdana"/>
                <w:b/>
                <w:sz w:val="12"/>
                <w:szCs w:val="12"/>
              </w:rPr>
              <w:lastRenderedPageBreak/>
              <w:t>B306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4794" w:rsidRPr="00184794" w:rsidRDefault="00184794" w:rsidP="00B70C9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</w:tbl>
    <w:p w:rsidR="00422801" w:rsidRDefault="00422801">
      <w:pPr>
        <w:widowControl w:val="0"/>
        <w:spacing w:line="276" w:lineRule="auto"/>
        <w:rPr>
          <w:rFonts w:ascii="Verdana" w:eastAsia="Verdana" w:hAnsi="Verdana" w:cs="Verdana"/>
          <w:b/>
          <w:sz w:val="16"/>
          <w:szCs w:val="16"/>
        </w:rPr>
        <w:sectPr w:rsidR="00422801" w:rsidSect="004F3F40">
          <w:pgSz w:w="16840" w:h="11907" w:orient="landscape"/>
          <w:pgMar w:top="720" w:right="720" w:bottom="720" w:left="720" w:header="0" w:footer="709" w:gutter="0"/>
          <w:cols w:space="708"/>
          <w:docGrid w:linePitch="272"/>
        </w:sectPr>
      </w:pPr>
    </w:p>
    <w:p w:rsidR="00422801" w:rsidRPr="00831620" w:rsidRDefault="007E5018">
      <w:pPr>
        <w:spacing w:before="120" w:after="120"/>
        <w:jc w:val="center"/>
        <w:rPr>
          <w:rFonts w:ascii="Verdana" w:eastAsia="Verdana" w:hAnsi="Verdana" w:cs="Verdana"/>
          <w:b/>
          <w:sz w:val="22"/>
          <w:szCs w:val="22"/>
        </w:rPr>
      </w:pPr>
      <w:r w:rsidRPr="00831620">
        <w:rPr>
          <w:rFonts w:ascii="Verdana" w:eastAsia="Verdana" w:hAnsi="Verdana" w:cs="Verdana"/>
          <w:b/>
          <w:sz w:val="22"/>
          <w:szCs w:val="22"/>
        </w:rPr>
        <w:lastRenderedPageBreak/>
        <w:t>4. SINIF</w:t>
      </w:r>
    </w:p>
    <w:tbl>
      <w:tblPr>
        <w:tblStyle w:val="a1"/>
        <w:tblW w:w="16408" w:type="dxa"/>
        <w:jc w:val="center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1687"/>
        <w:gridCol w:w="2126"/>
        <w:gridCol w:w="1843"/>
        <w:gridCol w:w="1701"/>
        <w:gridCol w:w="2126"/>
        <w:gridCol w:w="1984"/>
        <w:gridCol w:w="2013"/>
        <w:gridCol w:w="1984"/>
      </w:tblGrid>
      <w:tr w:rsidR="004F3F40" w:rsidTr="004F3F40">
        <w:trPr>
          <w:trHeight w:val="22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F3F40" w:rsidRDefault="004F3F40" w:rsidP="00B70C94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F3F40" w:rsidRDefault="004F3F40" w:rsidP="00B70C94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F3F40" w:rsidRDefault="004F3F40" w:rsidP="00B70C94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F3F40" w:rsidRDefault="004F3F40" w:rsidP="00B70C94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F3F40" w:rsidRDefault="004F3F40" w:rsidP="00B70C94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F3F40" w:rsidRDefault="004F3F40" w:rsidP="00B70C94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F3F40" w:rsidRDefault="004F3F40" w:rsidP="00B70C94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F3F40" w:rsidRDefault="004F3F40" w:rsidP="00B70C94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F3F40" w:rsidRDefault="004F3F40" w:rsidP="00B70C94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16:00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-16:50</w:t>
            </w:r>
          </w:p>
        </w:tc>
      </w:tr>
      <w:tr w:rsidR="004F3F40" w:rsidRPr="00184794" w:rsidTr="004F3F40">
        <w:trPr>
          <w:trHeight w:val="953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F3F40" w:rsidRDefault="004F3F40" w:rsidP="00B70C94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GNK439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Fen Bilimlerinde Özel Konular (GNK Seçmeli)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495989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495989">
              <w:rPr>
                <w:rFonts w:ascii="Verdana" w:eastAsia="Verdana" w:hAnsi="Verdana" w:cs="Verdana"/>
                <w:sz w:val="16"/>
                <w:szCs w:val="16"/>
              </w:rPr>
              <w:t>. Gör. Dr. İlker Koştur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B304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GNK439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Fen Bilimlerinde Özel Konular (GNK Seçmeli)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495989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495989">
              <w:rPr>
                <w:rFonts w:ascii="Verdana" w:eastAsia="Verdana" w:hAnsi="Verdana" w:cs="Verdana"/>
                <w:sz w:val="16"/>
                <w:szCs w:val="16"/>
              </w:rPr>
              <w:t>. Gör. Dr. İlker Koştur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B304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GNK439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Fen Bilimlerinde Özel Konular (GNK Seçmeli)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495989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495989">
              <w:rPr>
                <w:rFonts w:ascii="Verdana" w:eastAsia="Verdana" w:hAnsi="Verdana" w:cs="Verdana"/>
                <w:sz w:val="16"/>
                <w:szCs w:val="16"/>
              </w:rPr>
              <w:t>. Gör. Dr. İlker Koştur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B304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4F3F40" w:rsidRPr="00184794" w:rsidTr="004F3F40">
        <w:trPr>
          <w:trHeight w:val="960"/>
          <w:jc w:val="center"/>
        </w:trPr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F3F40" w:rsidRDefault="004F3F40" w:rsidP="00B70C94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  <w:highlight w:val="red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  <w:highlight w:val="red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ECE 403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Araştırma Projesi I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(Teorik)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>Yrd. Doç. Dr. Selda Aras</w:t>
            </w:r>
          </w:p>
          <w:p w:rsidR="004F3F40" w:rsidRPr="00495989" w:rsidRDefault="004F3F40" w:rsidP="0024612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B201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ECE 403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Araştırma Projesi I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(Uygulama)</w:t>
            </w:r>
          </w:p>
          <w:p w:rsidR="004F3F40" w:rsidRPr="00495989" w:rsidRDefault="004F3F40" w:rsidP="0024612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>Yrd. Doç. Dr. Selda Aras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ECE 403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Araştırma Projesi I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(Uygulama)</w:t>
            </w:r>
          </w:p>
          <w:p w:rsidR="004F3F40" w:rsidRPr="00495989" w:rsidRDefault="004F3F40" w:rsidP="0024612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>Yrd. Doç. Dr. Selda Aras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F3F40" w:rsidRPr="00184794" w:rsidTr="004F3F40">
        <w:trPr>
          <w:trHeight w:val="1540"/>
          <w:jc w:val="center"/>
        </w:trPr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F3F40" w:rsidRDefault="004F3F40" w:rsidP="00B70C94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GNK481 -02 ECE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Türk Halk Oyunları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(GNK Seçmeli)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>Bahadır Karabina</w:t>
            </w:r>
          </w:p>
          <w:p w:rsidR="004F3F40" w:rsidRPr="00215CD3" w:rsidRDefault="004F3F40" w:rsidP="0049598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5CD3">
              <w:rPr>
                <w:rFonts w:ascii="Verdana" w:eastAsia="Verdana" w:hAnsi="Verdana" w:cs="Verdana"/>
                <w:b/>
                <w:sz w:val="16"/>
                <w:szCs w:val="16"/>
              </w:rPr>
              <w:t>B 101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GNK481 -02 ECE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Türk Halk Oyunları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(GNK Seçmeli)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>Bahadır Karabina</w:t>
            </w:r>
          </w:p>
          <w:p w:rsidR="004F3F40" w:rsidRPr="00215CD3" w:rsidRDefault="004F3F40" w:rsidP="0049598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5CD3">
              <w:rPr>
                <w:rFonts w:ascii="Verdana" w:eastAsia="Verdana" w:hAnsi="Verdana" w:cs="Verdana"/>
                <w:b/>
                <w:sz w:val="16"/>
                <w:szCs w:val="16"/>
              </w:rPr>
              <w:t>B 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GNK481 -02 ECE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Türk Halk Oyunları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(GNK Seçmeli)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>Bahadır Karabina</w:t>
            </w:r>
          </w:p>
          <w:p w:rsidR="004F3F40" w:rsidRPr="00215CD3" w:rsidRDefault="004F3F40" w:rsidP="0049598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5CD3">
              <w:rPr>
                <w:rFonts w:ascii="Verdana" w:eastAsia="Verdana" w:hAnsi="Verdana" w:cs="Verdana"/>
                <w:b/>
                <w:sz w:val="16"/>
                <w:szCs w:val="16"/>
              </w:rPr>
              <w:t>B 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ECE412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Müzikli Oyun ve Dans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(Alan Seçmeli)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>Doç. Dr. Ilgım Kılıç Tapu</w:t>
            </w:r>
          </w:p>
          <w:p w:rsidR="004F3F40" w:rsidRPr="00215CD3" w:rsidRDefault="004F3F40" w:rsidP="00B70C9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5CD3">
              <w:rPr>
                <w:rFonts w:ascii="Verdana" w:eastAsia="Verdana" w:hAnsi="Verdana" w:cs="Verdana"/>
                <w:b/>
                <w:sz w:val="16"/>
                <w:szCs w:val="16"/>
              </w:rPr>
              <w:t>B301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ECE412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Müzikli Oyun ve Dans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(Alan Seçmeli)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>Doç. Dr. Ilgım Kılıç Tapu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B301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ECE412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Müzikli Oyun ve Dans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(Alan Seçmeli)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>Doç. Dr. Ilgım Kılıç Tapu</w:t>
            </w:r>
          </w:p>
          <w:p w:rsidR="004F3F40" w:rsidRPr="00215CD3" w:rsidRDefault="004F3F40" w:rsidP="00B70C9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5CD3">
              <w:rPr>
                <w:rFonts w:ascii="Verdana" w:eastAsia="Verdana" w:hAnsi="Verdana" w:cs="Verdana"/>
                <w:b/>
                <w:sz w:val="16"/>
                <w:szCs w:val="16"/>
              </w:rPr>
              <w:t>B301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4F3F40" w:rsidRPr="00184794" w:rsidTr="004F3F40">
        <w:trPr>
          <w:trHeight w:val="1206"/>
          <w:jc w:val="center"/>
        </w:trPr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F3F40" w:rsidRDefault="004F3F40" w:rsidP="00B70C94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EĞT 457-01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Öğretmenlik Uygulaması I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>(Teorik)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i/>
                <w:sz w:val="16"/>
                <w:szCs w:val="16"/>
              </w:rPr>
              <w:t>Komite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 xml:space="preserve">Arş. Gör. H. </w:t>
            </w:r>
            <w:proofErr w:type="spellStart"/>
            <w:r w:rsidRPr="00495989">
              <w:rPr>
                <w:rFonts w:ascii="Verdana" w:eastAsia="Verdana" w:hAnsi="Verdana" w:cs="Verdana"/>
                <w:sz w:val="16"/>
                <w:szCs w:val="16"/>
              </w:rPr>
              <w:t>Selcen</w:t>
            </w:r>
            <w:proofErr w:type="spellEnd"/>
            <w:r w:rsidRPr="00495989">
              <w:rPr>
                <w:rFonts w:ascii="Verdana" w:eastAsia="Verdana" w:hAnsi="Verdana" w:cs="Verdana"/>
                <w:sz w:val="16"/>
                <w:szCs w:val="16"/>
              </w:rPr>
              <w:t xml:space="preserve"> Bingöl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B404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EĞT 457-01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Öğretmenlik Uygulaması I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>(Teorik)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i/>
                <w:sz w:val="16"/>
                <w:szCs w:val="16"/>
              </w:rPr>
              <w:t>Komite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 xml:space="preserve">Arş. Gör. H. </w:t>
            </w:r>
            <w:proofErr w:type="spellStart"/>
            <w:r w:rsidRPr="00495989">
              <w:rPr>
                <w:rFonts w:ascii="Verdana" w:eastAsia="Verdana" w:hAnsi="Verdana" w:cs="Verdana"/>
                <w:sz w:val="16"/>
                <w:szCs w:val="16"/>
              </w:rPr>
              <w:t>Selcen</w:t>
            </w:r>
            <w:proofErr w:type="spellEnd"/>
            <w:r w:rsidRPr="00495989">
              <w:rPr>
                <w:rFonts w:ascii="Verdana" w:eastAsia="Verdana" w:hAnsi="Verdana" w:cs="Verdana"/>
                <w:sz w:val="16"/>
                <w:szCs w:val="16"/>
              </w:rPr>
              <w:t xml:space="preserve"> Bingöl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B404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ECE 401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Anne Baba Eğitimi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i/>
                <w:sz w:val="16"/>
                <w:szCs w:val="16"/>
              </w:rPr>
              <w:t>Komite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>Arş. Gör. Esra Merdin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B101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ECE 401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Anne Baba Eğitimi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i/>
                <w:sz w:val="16"/>
                <w:szCs w:val="16"/>
              </w:rPr>
              <w:t>Komite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>Arş. Gör. Esra Merdin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B101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EĞT 403-01(ECE) 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Rehberlik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 xml:space="preserve">Yrd. Doç. Dr. Hicran Çetin Gündüz 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B102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EĞT 403-01(ECE)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Rehberlik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 xml:space="preserve">Yrd. Doç. Dr. Hicran Çetin Gündüz 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B102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EĞT 403-01(ECE)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Rehberlik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sz w:val="16"/>
                <w:szCs w:val="16"/>
              </w:rPr>
              <w:t xml:space="preserve">Yrd. Doç. Dr. Hicran Çetin Gündüz 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B102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4F3F40" w:rsidRPr="00184794" w:rsidTr="004F3F40">
        <w:trPr>
          <w:trHeight w:val="1206"/>
          <w:jc w:val="center"/>
        </w:trPr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F3F40" w:rsidRDefault="004F3F40" w:rsidP="00B70C94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EĞT 457-01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Öğretmenlik Uygulaması I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(Uygulama)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EĞT 457-01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Öğretmenlik Uygulaması I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(Uygulama)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EĞT 457-01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Öğretmenlik Uygulaması I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(Uygulama)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EĞT 457-01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Öğretmenlik Uygulaması I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(Uygulama)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EĞT 457-01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Öğretmenlik Uygulaması I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(Uygulama)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EĞT 457-01</w:t>
            </w:r>
          </w:p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5989">
              <w:rPr>
                <w:rFonts w:ascii="Verdana" w:eastAsia="Verdana" w:hAnsi="Verdana" w:cs="Verdana"/>
                <w:b/>
                <w:sz w:val="16"/>
                <w:szCs w:val="16"/>
              </w:rPr>
              <w:t>Öğretmenlik Uygulaması I</w:t>
            </w:r>
          </w:p>
          <w:p w:rsidR="004F3F40" w:rsidRPr="00495989" w:rsidRDefault="004F3F40" w:rsidP="0049598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(Uygulama)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3F40" w:rsidRPr="00495989" w:rsidRDefault="004F3F40" w:rsidP="00B70C9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24612F" w:rsidRDefault="0024612F" w:rsidP="0024612F">
      <w:pPr>
        <w:spacing w:before="120" w:after="120"/>
        <w:rPr>
          <w:rFonts w:ascii="Verdana" w:eastAsia="Verdana" w:hAnsi="Verdana" w:cs="Verdana"/>
          <w:b/>
          <w:sz w:val="16"/>
          <w:szCs w:val="16"/>
        </w:rPr>
      </w:pPr>
    </w:p>
    <w:sectPr w:rsidR="0024612F" w:rsidSect="004F3F40">
      <w:pgSz w:w="16840" w:h="11907" w:orient="landscape"/>
      <w:pgMar w:top="720" w:right="720" w:bottom="720" w:left="720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4B" w:rsidRDefault="009B714B">
      <w:r>
        <w:separator/>
      </w:r>
    </w:p>
  </w:endnote>
  <w:endnote w:type="continuationSeparator" w:id="0">
    <w:p w:rsidR="009B714B" w:rsidRDefault="009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F3" w:rsidRDefault="00A720F3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A720F3" w:rsidRDefault="00A720F3">
    <w:pPr>
      <w:tabs>
        <w:tab w:val="center" w:pos="4536"/>
        <w:tab w:val="right" w:pos="9072"/>
      </w:tabs>
      <w:spacing w:after="141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F3" w:rsidRDefault="00A720F3">
    <w:pPr>
      <w:tabs>
        <w:tab w:val="center" w:pos="4536"/>
        <w:tab w:val="right" w:pos="9072"/>
      </w:tabs>
      <w:ind w:right="360"/>
      <w:jc w:val="right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-OKUL ÖNCESİ ÖĞRETMENLİĞİ-</w:t>
    </w:r>
  </w:p>
  <w:p w:rsidR="00A720F3" w:rsidRDefault="00A720F3">
    <w:pPr>
      <w:tabs>
        <w:tab w:val="center" w:pos="4536"/>
        <w:tab w:val="right" w:pos="9072"/>
      </w:tabs>
      <w:spacing w:after="1417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4B" w:rsidRDefault="009B714B">
      <w:r>
        <w:separator/>
      </w:r>
    </w:p>
  </w:footnote>
  <w:footnote w:type="continuationSeparator" w:id="0">
    <w:p w:rsidR="009B714B" w:rsidRDefault="009B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2801"/>
    <w:rsid w:val="00061851"/>
    <w:rsid w:val="000F7CF5"/>
    <w:rsid w:val="001001AB"/>
    <w:rsid w:val="00163EF3"/>
    <w:rsid w:val="00183AE5"/>
    <w:rsid w:val="00184794"/>
    <w:rsid w:val="00215CD3"/>
    <w:rsid w:val="0024612F"/>
    <w:rsid w:val="00275AD1"/>
    <w:rsid w:val="00420225"/>
    <w:rsid w:val="00422801"/>
    <w:rsid w:val="00495989"/>
    <w:rsid w:val="004F3F40"/>
    <w:rsid w:val="005C2B20"/>
    <w:rsid w:val="00697307"/>
    <w:rsid w:val="006A1AD7"/>
    <w:rsid w:val="006E51A5"/>
    <w:rsid w:val="0074055E"/>
    <w:rsid w:val="00741DA6"/>
    <w:rsid w:val="007E1FD7"/>
    <w:rsid w:val="007E5018"/>
    <w:rsid w:val="00831620"/>
    <w:rsid w:val="00844F93"/>
    <w:rsid w:val="00971FA3"/>
    <w:rsid w:val="009B714B"/>
    <w:rsid w:val="00A720F3"/>
    <w:rsid w:val="00AC29E6"/>
    <w:rsid w:val="00AE1E12"/>
    <w:rsid w:val="00AE4097"/>
    <w:rsid w:val="00C443A0"/>
    <w:rsid w:val="00C919FF"/>
    <w:rsid w:val="00DC184B"/>
    <w:rsid w:val="00DE1EED"/>
    <w:rsid w:val="00F6308A"/>
    <w:rsid w:val="00F9208C"/>
    <w:rsid w:val="00FA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847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4794"/>
  </w:style>
  <w:style w:type="paragraph" w:styleId="Altbilgi">
    <w:name w:val="footer"/>
    <w:basedOn w:val="Normal"/>
    <w:link w:val="AltbilgiChar"/>
    <w:uiPriority w:val="99"/>
    <w:unhideWhenUsed/>
    <w:rsid w:val="001847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4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847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4794"/>
  </w:style>
  <w:style w:type="paragraph" w:styleId="Altbilgi">
    <w:name w:val="footer"/>
    <w:basedOn w:val="Normal"/>
    <w:link w:val="AltbilgiChar"/>
    <w:uiPriority w:val="99"/>
    <w:unhideWhenUsed/>
    <w:rsid w:val="001847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enginkoc</dc:creator>
  <cp:lastModifiedBy>enginkoc</cp:lastModifiedBy>
  <cp:revision>2</cp:revision>
  <dcterms:created xsi:type="dcterms:W3CDTF">2017-10-05T11:52:00Z</dcterms:created>
  <dcterms:modified xsi:type="dcterms:W3CDTF">2017-10-05T11:52:00Z</dcterms:modified>
</cp:coreProperties>
</file>